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3723" w:rsidRDefault="00F83723" w:rsidP="00A00841">
      <w:pPr>
        <w:pStyle w:val="ae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4E79EB">
        <w:rPr>
          <w:noProof/>
          <w:sz w:val="20"/>
          <w:lang w:val="ru-RU"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23" w:rsidRDefault="00F83723" w:rsidP="00F83723">
      <w:pPr>
        <w:pStyle w:val="ae"/>
        <w:widowControl/>
        <w:rPr>
          <w:lang w:val="ru-RU"/>
        </w:rPr>
      </w:pP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83723" w:rsidRDefault="00F83723" w:rsidP="00F83723">
      <w:pPr>
        <w:jc w:val="center"/>
        <w:rPr>
          <w:b/>
          <w:bCs/>
          <w:sz w:val="32"/>
          <w:szCs w:val="32"/>
        </w:rPr>
      </w:pPr>
    </w:p>
    <w:p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21B22" w:rsidRDefault="00521B22" w:rsidP="00F83723">
      <w:pPr>
        <w:jc w:val="center"/>
        <w:rPr>
          <w:b/>
          <w:sz w:val="28"/>
          <w:szCs w:val="28"/>
        </w:rPr>
      </w:pPr>
    </w:p>
    <w:p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48265C">
        <w:rPr>
          <w:sz w:val="28"/>
          <w:szCs w:val="28"/>
        </w:rPr>
        <w:t>03</w:t>
      </w:r>
      <w:r w:rsidRPr="00727CFA">
        <w:rPr>
          <w:sz w:val="28"/>
          <w:szCs w:val="28"/>
        </w:rPr>
        <w:t>»</w:t>
      </w:r>
      <w:r w:rsidR="0048265C">
        <w:rPr>
          <w:sz w:val="28"/>
          <w:szCs w:val="28"/>
        </w:rPr>
        <w:t xml:space="preserve"> февраля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26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город-курорт Кисловодск             </w:t>
      </w:r>
      <w:r w:rsidR="004826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№</w:t>
      </w:r>
      <w:r w:rsidR="00575DBF">
        <w:rPr>
          <w:sz w:val="28"/>
          <w:szCs w:val="28"/>
        </w:rPr>
        <w:t xml:space="preserve"> </w:t>
      </w:r>
      <w:r w:rsidR="0048265C">
        <w:rPr>
          <w:sz w:val="28"/>
          <w:szCs w:val="28"/>
        </w:rPr>
        <w:t>08-623</w:t>
      </w:r>
    </w:p>
    <w:p w:rsidR="00F7560E" w:rsidRDefault="00F7560E" w:rsidP="00F7560E">
      <w:pPr>
        <w:jc w:val="both"/>
        <w:rPr>
          <w:sz w:val="28"/>
          <w:szCs w:val="28"/>
        </w:rPr>
      </w:pPr>
    </w:p>
    <w:p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решение Думы города-курорта  Кисловодска  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:rsidR="00D34B62" w:rsidRDefault="00D34B62">
      <w:pPr>
        <w:spacing w:line="240" w:lineRule="exact"/>
        <w:jc w:val="both"/>
        <w:rPr>
          <w:sz w:val="28"/>
          <w:szCs w:val="28"/>
        </w:rPr>
      </w:pPr>
    </w:p>
    <w:p w:rsidR="00D34B62" w:rsidRDefault="00D34B62">
      <w:pPr>
        <w:pStyle w:val="a8"/>
        <w:spacing w:after="0"/>
        <w:ind w:firstLine="560"/>
        <w:jc w:val="both"/>
        <w:rPr>
          <w:sz w:val="28"/>
          <w:szCs w:val="28"/>
        </w:rPr>
      </w:pPr>
    </w:p>
    <w:p w:rsidR="004234DE" w:rsidRDefault="00D34B62" w:rsidP="00196C1B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:rsidR="00D34B62" w:rsidRDefault="00D34B62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D34B62" w:rsidRDefault="00D34B6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D34B62" w:rsidRDefault="00D34B62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730E87" w:rsidRDefault="00D34B62" w:rsidP="00CA1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E87">
        <w:rPr>
          <w:sz w:val="28"/>
          <w:szCs w:val="28"/>
        </w:rPr>
        <w:t>Внести в решение Думы города-курорта Кисловодска от 2</w:t>
      </w:r>
      <w:r w:rsidR="001173BD">
        <w:rPr>
          <w:sz w:val="28"/>
          <w:szCs w:val="28"/>
        </w:rPr>
        <w:t>1</w:t>
      </w:r>
      <w:r w:rsidR="00730E87"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727CFA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110</w:t>
      </w:r>
      <w:r w:rsidR="004234DE">
        <w:rPr>
          <w:sz w:val="28"/>
          <w:szCs w:val="28"/>
        </w:rPr>
        <w:t>-</w:t>
      </w:r>
      <w:r w:rsidR="00727CFA">
        <w:rPr>
          <w:sz w:val="28"/>
          <w:szCs w:val="28"/>
        </w:rPr>
        <w:t>6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4234D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«О бюджете города-курорта Кисловодска на 202</w:t>
      </w:r>
      <w:r w:rsidR="001173BD">
        <w:rPr>
          <w:sz w:val="28"/>
          <w:szCs w:val="28"/>
        </w:rPr>
        <w:t>3</w:t>
      </w:r>
      <w:r w:rsidR="00730E87"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 w:rsidR="00730E87"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 w:rsidR="00730E87">
        <w:rPr>
          <w:sz w:val="28"/>
          <w:szCs w:val="28"/>
        </w:rPr>
        <w:t xml:space="preserve"> годов»</w:t>
      </w:r>
      <w:r w:rsidR="00AE18A5">
        <w:rPr>
          <w:sz w:val="28"/>
          <w:szCs w:val="28"/>
        </w:rPr>
        <w:t xml:space="preserve"> (</w:t>
      </w:r>
      <w:r w:rsidR="004A47EB">
        <w:rPr>
          <w:sz w:val="28"/>
          <w:szCs w:val="28"/>
        </w:rPr>
        <w:t>с изменени</w:t>
      </w:r>
      <w:r w:rsidR="00AE18A5">
        <w:rPr>
          <w:sz w:val="28"/>
          <w:szCs w:val="28"/>
        </w:rPr>
        <w:t>ями, внесенными решением Думы г</w:t>
      </w:r>
      <w:r w:rsidR="00AE18A5">
        <w:rPr>
          <w:sz w:val="28"/>
          <w:szCs w:val="28"/>
        </w:rPr>
        <w:t>о</w:t>
      </w:r>
      <w:r w:rsidR="00AE18A5">
        <w:rPr>
          <w:sz w:val="28"/>
          <w:szCs w:val="28"/>
        </w:rPr>
        <w:t>рода-курорта Кисловодска от 25.01.2023 №01-623), следующие изменения:</w:t>
      </w:r>
      <w:r w:rsidR="0059783E">
        <w:rPr>
          <w:sz w:val="28"/>
          <w:szCs w:val="28"/>
        </w:rPr>
        <w:t xml:space="preserve"> </w:t>
      </w:r>
    </w:p>
    <w:p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:rsidR="001173BD" w:rsidRDefault="00730E87" w:rsidP="00117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 xml:space="preserve"> </w:t>
      </w:r>
      <w:r w:rsidR="001173BD">
        <w:rPr>
          <w:sz w:val="28"/>
          <w:szCs w:val="28"/>
        </w:rPr>
        <w:t>после слов «на 2024 год в сумме» цифры «</w:t>
      </w:r>
      <w:r w:rsidR="00B82A3E">
        <w:rPr>
          <w:sz w:val="28"/>
          <w:szCs w:val="28"/>
        </w:rPr>
        <w:t>4 881 175,75</w:t>
      </w:r>
      <w:r w:rsidR="001173BD">
        <w:rPr>
          <w:sz w:val="28"/>
          <w:szCs w:val="28"/>
        </w:rPr>
        <w:t>» заменить цифрами «</w:t>
      </w:r>
      <w:r w:rsidR="00481483">
        <w:rPr>
          <w:sz w:val="28"/>
        </w:rPr>
        <w:t>5 748 931,62</w:t>
      </w:r>
      <w:r w:rsidR="001173BD">
        <w:rPr>
          <w:sz w:val="28"/>
          <w:szCs w:val="28"/>
        </w:rPr>
        <w:t>»;</w:t>
      </w:r>
    </w:p>
    <w:p w:rsidR="001173BD" w:rsidRDefault="00730E87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</w:t>
      </w:r>
      <w:r w:rsidR="00FA3403">
        <w:rPr>
          <w:sz w:val="28"/>
          <w:szCs w:val="28"/>
        </w:rPr>
        <w:t>2</w:t>
      </w:r>
      <w:r w:rsidR="00006266">
        <w:rPr>
          <w:sz w:val="28"/>
          <w:szCs w:val="28"/>
        </w:rPr>
        <w:t xml:space="preserve"> </w:t>
      </w:r>
      <w:r w:rsidR="0084746A" w:rsidRPr="0084746A">
        <w:rPr>
          <w:sz w:val="28"/>
          <w:szCs w:val="28"/>
        </w:rPr>
        <w:t xml:space="preserve"> </w:t>
      </w:r>
      <w:r w:rsidR="001173BD">
        <w:rPr>
          <w:sz w:val="28"/>
          <w:szCs w:val="28"/>
        </w:rPr>
        <w:t>после слов «на 2024 год в сумме» цифры «</w:t>
      </w:r>
      <w:r w:rsidR="00B82A3E">
        <w:rPr>
          <w:sz w:val="28"/>
          <w:szCs w:val="28"/>
        </w:rPr>
        <w:t>4 849 179,75</w:t>
      </w:r>
      <w:r w:rsidR="001173BD">
        <w:rPr>
          <w:sz w:val="28"/>
          <w:szCs w:val="28"/>
        </w:rPr>
        <w:t>» заменить цифрами «</w:t>
      </w:r>
      <w:r w:rsidR="00481483">
        <w:rPr>
          <w:sz w:val="28"/>
          <w:szCs w:val="28"/>
        </w:rPr>
        <w:t>5 716 935,62</w:t>
      </w:r>
      <w:r w:rsidR="001173BD">
        <w:rPr>
          <w:sz w:val="28"/>
          <w:szCs w:val="28"/>
        </w:rPr>
        <w:t>»;</w:t>
      </w:r>
    </w:p>
    <w:p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пункте 4 </w:t>
      </w:r>
      <w:r w:rsidR="001173BD">
        <w:rPr>
          <w:sz w:val="28"/>
          <w:szCs w:val="28"/>
        </w:rPr>
        <w:t>после слов «на 2024 год в сумме» цифры «</w:t>
      </w:r>
      <w:r w:rsidR="00B82A3E">
        <w:rPr>
          <w:bCs/>
          <w:color w:val="000000"/>
          <w:sz w:val="28"/>
          <w:szCs w:val="28"/>
        </w:rPr>
        <w:t>3 814 649,72</w:t>
      </w:r>
      <w:r w:rsidR="001173BD">
        <w:rPr>
          <w:sz w:val="28"/>
          <w:szCs w:val="28"/>
        </w:rPr>
        <w:t>» заменить цифрами «</w:t>
      </w:r>
      <w:r w:rsidR="00481483">
        <w:rPr>
          <w:bCs/>
          <w:color w:val="000000"/>
          <w:sz w:val="28"/>
          <w:szCs w:val="28"/>
        </w:rPr>
        <w:t>4 682 405,59</w:t>
      </w:r>
      <w:r w:rsidR="001173BD">
        <w:rPr>
          <w:sz w:val="28"/>
          <w:szCs w:val="28"/>
        </w:rPr>
        <w:t>»;</w:t>
      </w:r>
    </w:p>
    <w:p w:rsidR="0060361D" w:rsidRDefault="0060361D" w:rsidP="006036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82A3E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№4 «Распределение  доходов бюджета города-курорта Кисловодска </w:t>
      </w:r>
      <w:r>
        <w:rPr>
          <w:color w:val="000000"/>
          <w:sz w:val="28"/>
          <w:szCs w:val="28"/>
        </w:rPr>
        <w:t xml:space="preserve">по группам, подгруппам и статьям </w:t>
      </w:r>
      <w:proofErr w:type="gramStart"/>
      <w:r>
        <w:rPr>
          <w:color w:val="000000"/>
          <w:sz w:val="28"/>
          <w:szCs w:val="28"/>
        </w:rPr>
        <w:t>классификации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ходов бюджетов бюджетной классификации Российской Федерации</w:t>
      </w:r>
      <w:proofErr w:type="gramEnd"/>
      <w:r>
        <w:rPr>
          <w:color w:val="000000"/>
          <w:sz w:val="28"/>
          <w:szCs w:val="28"/>
        </w:rPr>
        <w:t xml:space="preserve"> на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новый период 2024 и 2025 годов»:</w:t>
      </w:r>
    </w:p>
    <w:p w:rsidR="0060361D" w:rsidRDefault="0060361D" w:rsidP="0060361D">
      <w:pPr>
        <w:ind w:right="-540" w:firstLine="387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82A3E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>
        <w:rPr>
          <w:color w:val="000000"/>
          <w:sz w:val="28"/>
        </w:rPr>
        <w:t xml:space="preserve">   по строкам: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60361D" w:rsidTr="009702C5">
        <w:trPr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60361D" w:rsidP="0078056E">
            <w:pPr>
              <w:spacing w:line="228" w:lineRule="auto"/>
              <w:ind w:left="-108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Pr="00F9698A" w:rsidRDefault="0060361D" w:rsidP="0078056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9702C5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3 814 649,72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1D" w:rsidRDefault="0060361D" w:rsidP="0060361D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  <w:tr w:rsidR="0060361D" w:rsidTr="0078056E">
        <w:trPr>
          <w:trHeight w:val="10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60361D" w:rsidP="0078056E">
            <w:pPr>
              <w:spacing w:line="228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Pr="00F9698A" w:rsidRDefault="0060361D" w:rsidP="0078056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 xml:space="preserve">БЕЗВОЗМЕЗДНЫЕ ПОСТУПЛЕНИЯ ОТ ДРУГИХ БЮДЖЕТОВ </w:t>
            </w:r>
            <w:r w:rsidRPr="00F9698A">
              <w:rPr>
                <w:sz w:val="28"/>
                <w:szCs w:val="28"/>
              </w:rPr>
              <w:lastRenderedPageBreak/>
              <w:t>БЮДЖЕТНОЙ СИСТЕМЫ РО</w:t>
            </w:r>
            <w:r w:rsidRPr="00F9698A">
              <w:rPr>
                <w:sz w:val="28"/>
                <w:szCs w:val="28"/>
              </w:rPr>
              <w:t>С</w:t>
            </w:r>
            <w:r w:rsidRPr="00F9698A">
              <w:rPr>
                <w:sz w:val="28"/>
                <w:szCs w:val="28"/>
              </w:rPr>
              <w:t>СИЙСКОЙ ФЕД</w:t>
            </w:r>
            <w:r w:rsidRPr="00F9698A">
              <w:rPr>
                <w:sz w:val="28"/>
                <w:szCs w:val="28"/>
              </w:rPr>
              <w:t>Е</w:t>
            </w:r>
            <w:r w:rsidRPr="00F9698A">
              <w:rPr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9702C5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3 814 649,72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1D" w:rsidRDefault="0060361D" w:rsidP="0060361D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</w:tbl>
    <w:p w:rsidR="0060361D" w:rsidRDefault="0060361D" w:rsidP="0060361D">
      <w:pPr>
        <w:ind w:right="-540" w:firstLine="387"/>
        <w:rPr>
          <w:sz w:val="28"/>
          <w:szCs w:val="28"/>
        </w:rPr>
      </w:pPr>
      <w:r>
        <w:rPr>
          <w:sz w:val="28"/>
        </w:rPr>
        <w:lastRenderedPageBreak/>
        <w:t>цифры «</w:t>
      </w:r>
      <w:r w:rsidR="009702C5">
        <w:rPr>
          <w:bCs/>
          <w:color w:val="000000"/>
          <w:sz w:val="28"/>
          <w:szCs w:val="28"/>
        </w:rPr>
        <w:t>3 814 649,72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</w:t>
      </w:r>
      <w:r w:rsidR="00481483">
        <w:rPr>
          <w:bCs/>
          <w:color w:val="000000"/>
          <w:sz w:val="28"/>
          <w:szCs w:val="28"/>
        </w:rPr>
        <w:t>4 682 405,59</w:t>
      </w:r>
      <w:r>
        <w:rPr>
          <w:sz w:val="28"/>
          <w:szCs w:val="28"/>
        </w:rPr>
        <w:t>»;</w:t>
      </w:r>
    </w:p>
    <w:p w:rsidR="0060361D" w:rsidRDefault="0060361D" w:rsidP="0060361D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>1.</w:t>
      </w:r>
      <w:r w:rsidR="00C771E6">
        <w:rPr>
          <w:sz w:val="28"/>
          <w:szCs w:val="28"/>
        </w:rPr>
        <w:t>3</w:t>
      </w:r>
      <w:r>
        <w:rPr>
          <w:sz w:val="28"/>
          <w:szCs w:val="28"/>
        </w:rPr>
        <w:t xml:space="preserve">.2.  </w:t>
      </w:r>
      <w:r>
        <w:rPr>
          <w:color w:val="000000"/>
          <w:sz w:val="28"/>
        </w:rPr>
        <w:t xml:space="preserve">   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000 2 02 20000 00 0000 150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69" w:rsidRPr="00F9698A" w:rsidRDefault="002A2369" w:rsidP="0078056E">
            <w:pPr>
              <w:jc w:val="both"/>
              <w:rPr>
                <w:sz w:val="28"/>
                <w:szCs w:val="28"/>
              </w:rPr>
            </w:pPr>
            <w:r w:rsidRPr="00F9698A">
              <w:rPr>
                <w:rFonts w:cs="Arial"/>
                <w:sz w:val="28"/>
                <w:szCs w:val="20"/>
              </w:rPr>
              <w:t>СУБСИДИИ БЮДЖЕТАМ СУБЪЕКТОВ РО</w:t>
            </w:r>
            <w:r w:rsidRPr="00F9698A">
              <w:rPr>
                <w:rFonts w:cs="Arial"/>
                <w:sz w:val="28"/>
                <w:szCs w:val="20"/>
              </w:rPr>
              <w:t>С</w:t>
            </w:r>
            <w:r w:rsidRPr="00F9698A">
              <w:rPr>
                <w:rFonts w:cs="Arial"/>
                <w:sz w:val="28"/>
                <w:szCs w:val="20"/>
              </w:rPr>
              <w:t>СИЙСКОЙ ФЕД</w:t>
            </w:r>
            <w:r w:rsidRPr="00F9698A">
              <w:rPr>
                <w:rFonts w:cs="Arial"/>
                <w:sz w:val="28"/>
                <w:szCs w:val="20"/>
              </w:rPr>
              <w:t>Е</w:t>
            </w:r>
            <w:r w:rsidRPr="00F9698A">
              <w:rPr>
                <w:rFonts w:cs="Arial"/>
                <w:sz w:val="28"/>
                <w:szCs w:val="20"/>
              </w:rPr>
              <w:t>РАЦИИ И МУН</w:t>
            </w:r>
            <w:r w:rsidRPr="00F9698A">
              <w:rPr>
                <w:rFonts w:cs="Arial"/>
                <w:sz w:val="28"/>
                <w:szCs w:val="20"/>
              </w:rPr>
              <w:t>И</w:t>
            </w:r>
            <w:r w:rsidRPr="00F9698A">
              <w:rPr>
                <w:rFonts w:cs="Arial"/>
                <w:sz w:val="28"/>
                <w:szCs w:val="20"/>
              </w:rPr>
              <w:t>ЦИПАЛЬНЫХ О</w:t>
            </w:r>
            <w:r w:rsidRPr="00F9698A">
              <w:rPr>
                <w:rFonts w:cs="Arial"/>
                <w:sz w:val="28"/>
                <w:szCs w:val="20"/>
              </w:rPr>
              <w:t>Б</w:t>
            </w:r>
            <w:r w:rsidRPr="00F9698A">
              <w:rPr>
                <w:rFonts w:cs="Arial"/>
                <w:sz w:val="28"/>
                <w:szCs w:val="20"/>
              </w:rPr>
              <w:t>РАЗОВАНИЙ (МЕЖБЮДЖЕ</w:t>
            </w:r>
            <w:r w:rsidRPr="00F9698A">
              <w:rPr>
                <w:rFonts w:cs="Arial"/>
                <w:sz w:val="28"/>
                <w:szCs w:val="20"/>
              </w:rPr>
              <w:t>Т</w:t>
            </w:r>
            <w:r w:rsidRPr="00F9698A">
              <w:rPr>
                <w:rFonts w:cs="Arial"/>
                <w:sz w:val="28"/>
                <w:szCs w:val="20"/>
              </w:rPr>
              <w:t>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BC3C55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2 288 382,96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144 907,80</w:t>
            </w:r>
          </w:p>
        </w:tc>
      </w:tr>
    </w:tbl>
    <w:p w:rsidR="0060361D" w:rsidRDefault="0060361D" w:rsidP="0060361D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</w:t>
      </w:r>
      <w:r w:rsidR="00BC3C55">
        <w:rPr>
          <w:sz w:val="28"/>
        </w:rPr>
        <w:t>2 288 382,96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</w:t>
      </w:r>
      <w:r w:rsidR="00481483">
        <w:rPr>
          <w:sz w:val="28"/>
        </w:rPr>
        <w:t>3 156 138,83</w:t>
      </w:r>
      <w:r>
        <w:rPr>
          <w:sz w:val="28"/>
          <w:szCs w:val="28"/>
        </w:rPr>
        <w:t>»;</w:t>
      </w:r>
    </w:p>
    <w:p w:rsidR="002A2369" w:rsidRDefault="0060361D" w:rsidP="002A2369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1.</w:t>
      </w:r>
      <w:r w:rsidR="00C771E6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2A2369">
        <w:rPr>
          <w:color w:val="000000"/>
          <w:sz w:val="28"/>
        </w:rPr>
        <w:t>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C66B8F" w:rsidRDefault="002A2369" w:rsidP="0078056E">
            <w:pPr>
              <w:ind w:left="-108" w:right="-22"/>
              <w:jc w:val="center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000 2 02 2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7373">
              <w:rPr>
                <w:color w:val="000000"/>
                <w:sz w:val="28"/>
                <w:szCs w:val="28"/>
              </w:rPr>
              <w:t>523 04 0000 150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69" w:rsidRDefault="002A2369" w:rsidP="0078056E">
            <w:pPr>
              <w:jc w:val="both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Субсидии бюдж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там городских окр</w:t>
            </w:r>
            <w:r w:rsidRPr="00FF7373">
              <w:rPr>
                <w:color w:val="000000"/>
                <w:sz w:val="28"/>
                <w:szCs w:val="28"/>
              </w:rPr>
              <w:t>у</w:t>
            </w:r>
            <w:r w:rsidRPr="00FF7373">
              <w:rPr>
                <w:color w:val="000000"/>
                <w:sz w:val="28"/>
                <w:szCs w:val="28"/>
              </w:rPr>
              <w:t>гов на реализацию мероприятий по с</w:t>
            </w:r>
            <w:r w:rsidRPr="00FF7373">
              <w:rPr>
                <w:color w:val="000000"/>
                <w:sz w:val="28"/>
                <w:szCs w:val="28"/>
              </w:rPr>
              <w:t>о</w:t>
            </w:r>
            <w:r w:rsidRPr="00FF7373">
              <w:rPr>
                <w:color w:val="000000"/>
                <w:sz w:val="28"/>
                <w:szCs w:val="28"/>
              </w:rPr>
              <w:t>циально-экономическому развитию субъектов Российской Фед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рации, входящих в состав Северо-Кавказского фед</w:t>
            </w:r>
            <w:r w:rsidRPr="00FF7373">
              <w:rPr>
                <w:color w:val="000000"/>
                <w:sz w:val="28"/>
                <w:szCs w:val="28"/>
              </w:rPr>
              <w:t>е</w:t>
            </w:r>
            <w:r w:rsidRPr="00FF7373">
              <w:rPr>
                <w:color w:val="000000"/>
                <w:sz w:val="28"/>
                <w:szCs w:val="28"/>
              </w:rPr>
              <w:t>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FF7373" w:rsidRDefault="00BC3C55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188 105,26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Pr="00FF7373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2A2369" w:rsidRDefault="0060361D" w:rsidP="002A2369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  </w:t>
      </w:r>
      <w:r w:rsidR="002A2369">
        <w:rPr>
          <w:sz w:val="28"/>
        </w:rPr>
        <w:t>цифры «</w:t>
      </w:r>
      <w:r w:rsidR="00BC3C55">
        <w:rPr>
          <w:sz w:val="28"/>
        </w:rPr>
        <w:t>188 105,26</w:t>
      </w:r>
      <w:r w:rsidR="002A2369">
        <w:rPr>
          <w:sz w:val="28"/>
          <w:szCs w:val="28"/>
        </w:rPr>
        <w:t xml:space="preserve">» заменить цифрами </w:t>
      </w:r>
      <w:r w:rsidR="002A2369">
        <w:rPr>
          <w:sz w:val="28"/>
        </w:rPr>
        <w:t>«</w:t>
      </w:r>
      <w:r w:rsidR="00481483">
        <w:rPr>
          <w:sz w:val="28"/>
        </w:rPr>
        <w:t>708 919,78</w:t>
      </w:r>
      <w:r w:rsidR="002A2369">
        <w:rPr>
          <w:sz w:val="28"/>
          <w:szCs w:val="28"/>
        </w:rPr>
        <w:t>»;</w:t>
      </w:r>
    </w:p>
    <w:p w:rsidR="00481483" w:rsidRDefault="002A2369" w:rsidP="00481483">
      <w:pPr>
        <w:ind w:right="-540" w:firstLine="387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481483">
        <w:rPr>
          <w:color w:val="000000"/>
          <w:sz w:val="28"/>
        </w:rPr>
        <w:t xml:space="preserve"> </w:t>
      </w:r>
      <w:r w:rsidR="00481483">
        <w:rPr>
          <w:sz w:val="28"/>
          <w:szCs w:val="28"/>
        </w:rPr>
        <w:t xml:space="preserve">1.3.4. </w:t>
      </w:r>
      <w:r w:rsidR="00481483">
        <w:rPr>
          <w:color w:val="000000"/>
          <w:sz w:val="28"/>
        </w:rPr>
        <w:t>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481483" w:rsidTr="006F79D0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83" w:rsidRPr="00C66B8F" w:rsidRDefault="00481483" w:rsidP="00481483">
            <w:pPr>
              <w:ind w:left="-108" w:right="-22"/>
              <w:jc w:val="center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000 2 02 2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F7373">
              <w:rPr>
                <w:color w:val="000000"/>
                <w:sz w:val="28"/>
                <w:szCs w:val="28"/>
              </w:rPr>
              <w:t>523 04 0000 150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83" w:rsidRDefault="00481483" w:rsidP="00CF33EF">
            <w:pPr>
              <w:jc w:val="both"/>
              <w:rPr>
                <w:color w:val="000000"/>
                <w:sz w:val="28"/>
                <w:szCs w:val="28"/>
              </w:rPr>
            </w:pPr>
            <w:r w:rsidRPr="00857A82">
              <w:rPr>
                <w:color w:val="000000"/>
                <w:sz w:val="28"/>
                <w:szCs w:val="28"/>
                <w:lang w:eastAsia="ru-RU"/>
              </w:rPr>
              <w:t>Субсидии бюдж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там городских окр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 xml:space="preserve">гов на </w:t>
            </w:r>
            <w:proofErr w:type="spellStart"/>
            <w:r w:rsidRPr="00857A82">
              <w:rPr>
                <w:color w:val="000000"/>
                <w:sz w:val="28"/>
                <w:szCs w:val="28"/>
                <w:lang w:eastAsia="ru-RU"/>
              </w:rPr>
              <w:t>софинанс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рование</w:t>
            </w:r>
            <w:proofErr w:type="spellEnd"/>
            <w:r w:rsidRPr="00857A82">
              <w:rPr>
                <w:color w:val="000000"/>
                <w:sz w:val="28"/>
                <w:szCs w:val="28"/>
                <w:lang w:eastAsia="ru-RU"/>
              </w:rPr>
              <w:t xml:space="preserve"> капитал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ных вложений в объекты госуда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ственной (муниц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пальной) собстве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ности в рамках ре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лизации меропри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тий по социально-экономическому развитию субъектов Российской Фед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рации, входящих в состав Северо-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lastRenderedPageBreak/>
              <w:t>Кавказского фед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83" w:rsidRDefault="00481483" w:rsidP="00CF33EF">
            <w:pPr>
              <w:jc w:val="right"/>
              <w:rPr>
                <w:color w:val="000000"/>
                <w:sz w:val="28"/>
                <w:szCs w:val="28"/>
              </w:rPr>
            </w:pPr>
            <w:r w:rsidRPr="00FF7373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7373">
              <w:rPr>
                <w:color w:val="000000"/>
                <w:sz w:val="28"/>
                <w:szCs w:val="28"/>
              </w:rPr>
              <w:t>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7373">
              <w:rPr>
                <w:color w:val="000000"/>
                <w:sz w:val="28"/>
                <w:szCs w:val="28"/>
              </w:rPr>
              <w:t>287,74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83" w:rsidRDefault="00481483" w:rsidP="00CF33EF">
            <w:pPr>
              <w:jc w:val="right"/>
              <w:rPr>
                <w:color w:val="000000"/>
                <w:sz w:val="28"/>
                <w:szCs w:val="28"/>
              </w:rPr>
            </w:pPr>
            <w:r w:rsidRPr="00FF7373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7373">
              <w:rPr>
                <w:color w:val="000000"/>
                <w:sz w:val="28"/>
                <w:szCs w:val="28"/>
              </w:rPr>
              <w:t>075,2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1483" w:rsidRDefault="00481483" w:rsidP="00481483">
      <w:pPr>
        <w:rPr>
          <w:sz w:val="28"/>
          <w:szCs w:val="28"/>
        </w:rPr>
      </w:pPr>
      <w:r>
        <w:rPr>
          <w:sz w:val="28"/>
        </w:rPr>
        <w:lastRenderedPageBreak/>
        <w:t xml:space="preserve">         цифры «</w:t>
      </w:r>
      <w:r w:rsidRPr="00FF73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F7373">
        <w:rPr>
          <w:color w:val="000000"/>
          <w:sz w:val="28"/>
          <w:szCs w:val="28"/>
        </w:rPr>
        <w:t>016</w:t>
      </w:r>
      <w:r>
        <w:rPr>
          <w:color w:val="000000"/>
          <w:sz w:val="28"/>
          <w:szCs w:val="28"/>
        </w:rPr>
        <w:t xml:space="preserve"> </w:t>
      </w:r>
      <w:r w:rsidRPr="00FF7373">
        <w:rPr>
          <w:color w:val="000000"/>
          <w:sz w:val="28"/>
          <w:szCs w:val="28"/>
        </w:rPr>
        <w:t>287,74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«2 363 229,09</w:t>
      </w:r>
      <w:r>
        <w:rPr>
          <w:sz w:val="28"/>
          <w:szCs w:val="28"/>
        </w:rPr>
        <w:t>»;</w:t>
      </w:r>
    </w:p>
    <w:p w:rsidR="0060361D" w:rsidRDefault="00481483" w:rsidP="0060361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60361D">
        <w:rPr>
          <w:color w:val="000000"/>
          <w:sz w:val="28"/>
        </w:rPr>
        <w:t>1.</w:t>
      </w:r>
      <w:r w:rsidR="00C771E6">
        <w:rPr>
          <w:color w:val="000000"/>
          <w:sz w:val="28"/>
        </w:rPr>
        <w:t>3</w:t>
      </w:r>
      <w:r w:rsidR="0060361D">
        <w:rPr>
          <w:color w:val="000000"/>
          <w:sz w:val="28"/>
        </w:rPr>
        <w:t>.</w:t>
      </w:r>
      <w:r>
        <w:rPr>
          <w:color w:val="000000"/>
          <w:sz w:val="28"/>
        </w:rPr>
        <w:t>5</w:t>
      </w:r>
      <w:r w:rsidR="0060361D">
        <w:rPr>
          <w:color w:val="000000"/>
          <w:sz w:val="28"/>
        </w:rPr>
        <w:t>. по строке: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701"/>
      </w:tblGrid>
      <w:tr w:rsidR="002A2369" w:rsidTr="0078056E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BC3C55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4 881 175,75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69" w:rsidRDefault="002A2369" w:rsidP="00780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2 654 577,24</w:t>
            </w:r>
          </w:p>
        </w:tc>
      </w:tr>
    </w:tbl>
    <w:p w:rsidR="0060361D" w:rsidRDefault="0060361D" w:rsidP="0060361D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</w:t>
      </w:r>
      <w:r w:rsidR="00BC3C55">
        <w:rPr>
          <w:sz w:val="28"/>
        </w:rPr>
        <w:t>4 881 175,75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</w:t>
      </w:r>
      <w:r w:rsidR="00481483">
        <w:rPr>
          <w:sz w:val="28"/>
        </w:rPr>
        <w:t>5 748 931,62</w:t>
      </w:r>
      <w:r>
        <w:rPr>
          <w:sz w:val="28"/>
          <w:szCs w:val="28"/>
        </w:rPr>
        <w:t>».</w:t>
      </w:r>
    </w:p>
    <w:p w:rsidR="002A2369" w:rsidRDefault="002A2369" w:rsidP="002719F1">
      <w:pPr>
        <w:ind w:firstLine="567"/>
        <w:jc w:val="both"/>
        <w:rPr>
          <w:sz w:val="28"/>
          <w:szCs w:val="28"/>
        </w:rPr>
      </w:pPr>
    </w:p>
    <w:p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 </w:t>
      </w:r>
      <w:r w:rsidR="0060361D">
        <w:rPr>
          <w:sz w:val="28"/>
          <w:szCs w:val="28"/>
        </w:rPr>
        <w:t xml:space="preserve">2, </w:t>
      </w:r>
      <w:r w:rsidR="002A2369">
        <w:rPr>
          <w:sz w:val="28"/>
          <w:szCs w:val="28"/>
        </w:rPr>
        <w:t>6, 8, 10</w:t>
      </w:r>
      <w:r w:rsidR="00D9030D">
        <w:rPr>
          <w:sz w:val="28"/>
          <w:szCs w:val="28"/>
        </w:rPr>
        <w:t xml:space="preserve"> </w:t>
      </w:r>
      <w:r w:rsidR="000F2B84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  от  2</w:t>
      </w:r>
      <w:r w:rsidR="00E15A7C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E15A7C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E15A7C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E15A7C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E15A7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15A7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15A7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приложениям  1, 2, 3</w:t>
      </w:r>
      <w:r w:rsidR="001B586A">
        <w:rPr>
          <w:sz w:val="28"/>
          <w:szCs w:val="28"/>
        </w:rPr>
        <w:t>, 4</w:t>
      </w:r>
      <w:r w:rsidR="009702C5">
        <w:rPr>
          <w:sz w:val="28"/>
          <w:szCs w:val="28"/>
        </w:rPr>
        <w:t>.</w:t>
      </w:r>
    </w:p>
    <w:p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:rsidR="008D620E" w:rsidRDefault="008D620E" w:rsidP="00727CFA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9EB" w:rsidRDefault="004E79EB" w:rsidP="004E79E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E79EB" w:rsidRPr="00D04861" w:rsidRDefault="004E79EB" w:rsidP="004E79EB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48265C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  изменений в решение Думы города-курорта  Кисловодска  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48265C">
        <w:rPr>
          <w:sz w:val="28"/>
          <w:szCs w:val="28"/>
        </w:rPr>
        <w:t xml:space="preserve"> от 03.02.2023 № 08-623</w:t>
      </w:r>
    </w:p>
    <w:p w:rsidR="004E79EB" w:rsidRDefault="004E79EB" w:rsidP="004E79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:rsidR="004E79EB" w:rsidRDefault="004E79EB" w:rsidP="004E7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2024 года составляют:</w:t>
      </w:r>
    </w:p>
    <w:p w:rsidR="004E79EB" w:rsidRPr="008D7E20" w:rsidRDefault="004E79EB" w:rsidP="004E7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4 881 175,75</w:t>
      </w:r>
      <w:r w:rsidRPr="008D7E20">
        <w:rPr>
          <w:sz w:val="28"/>
          <w:szCs w:val="28"/>
        </w:rPr>
        <w:t xml:space="preserve"> тыс. рублей;</w:t>
      </w:r>
    </w:p>
    <w:p w:rsidR="004E79EB" w:rsidRPr="008D7E20" w:rsidRDefault="004E79EB" w:rsidP="004E79EB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4 849 179,75</w:t>
      </w:r>
      <w:r w:rsidRPr="008D7E20">
        <w:rPr>
          <w:sz w:val="28"/>
          <w:szCs w:val="28"/>
        </w:rPr>
        <w:t xml:space="preserve"> тыс. рублей;</w:t>
      </w:r>
    </w:p>
    <w:p w:rsidR="004E79EB" w:rsidRDefault="004E79EB" w:rsidP="004E79EB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источникам финансирования дефицита бюджета – </w:t>
      </w:r>
      <w:r>
        <w:rPr>
          <w:sz w:val="28"/>
          <w:szCs w:val="28"/>
        </w:rPr>
        <w:t xml:space="preserve">31 996,00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E79EB" w:rsidRDefault="004E79EB" w:rsidP="004E7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48265C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675E9">
        <w:rPr>
          <w:sz w:val="28"/>
          <w:szCs w:val="28"/>
        </w:rPr>
        <w:t xml:space="preserve">вносятся следующие </w:t>
      </w:r>
      <w:bookmarkStart w:id="0" w:name="_GoBack"/>
      <w:bookmarkEnd w:id="0"/>
      <w:r>
        <w:rPr>
          <w:sz w:val="28"/>
          <w:szCs w:val="28"/>
        </w:rPr>
        <w:t>изменения:</w:t>
      </w:r>
    </w:p>
    <w:p w:rsidR="004E79EB" w:rsidRDefault="004E79EB" w:rsidP="004E7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E79EB" w:rsidRDefault="004E79EB" w:rsidP="004E79EB">
      <w:pPr>
        <w:numPr>
          <w:ilvl w:val="0"/>
          <w:numId w:val="3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2024 года увеличить за счет межбюджетных трансфертов </w:t>
      </w:r>
      <w:r w:rsidRPr="007677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867 755,87 </w:t>
      </w:r>
      <w:r w:rsidRPr="007677F8">
        <w:rPr>
          <w:b/>
          <w:sz w:val="28"/>
          <w:szCs w:val="28"/>
        </w:rPr>
        <w:t xml:space="preserve">тыс. рублей, в том числе:  </w:t>
      </w:r>
    </w:p>
    <w:p w:rsidR="004E79EB" w:rsidRDefault="004E79EB" w:rsidP="004E7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1.1. 520 814,52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BD7315">
        <w:rPr>
          <w:sz w:val="28"/>
          <w:szCs w:val="28"/>
        </w:rPr>
        <w:t>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 территории, прилегающей к «Старому озеру» города-курорта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ска);</w:t>
      </w:r>
    </w:p>
    <w:p w:rsidR="004E79EB" w:rsidRDefault="004E79EB" w:rsidP="004E7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1.2. 346 941,35</w:t>
      </w:r>
      <w:r w:rsidRPr="00196337">
        <w:rPr>
          <w:sz w:val="28"/>
          <w:szCs w:val="28"/>
        </w:rPr>
        <w:t xml:space="preserve">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eastAsia="ru-RU"/>
        </w:rPr>
        <w:t>с</w:t>
      </w:r>
      <w:r w:rsidRPr="00857A82">
        <w:rPr>
          <w:color w:val="000000"/>
          <w:sz w:val="28"/>
          <w:szCs w:val="28"/>
          <w:lang w:eastAsia="ru-RU"/>
        </w:rPr>
        <w:t xml:space="preserve">убсидии на </w:t>
      </w:r>
      <w:proofErr w:type="spellStart"/>
      <w:r w:rsidRPr="00857A82">
        <w:rPr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857A82">
        <w:rPr>
          <w:color w:val="000000"/>
          <w:sz w:val="28"/>
          <w:szCs w:val="28"/>
          <w:lang w:eastAsia="ru-RU"/>
        </w:rPr>
        <w:t xml:space="preserve"> кап</w:t>
      </w:r>
      <w:r w:rsidRPr="00857A82">
        <w:rPr>
          <w:color w:val="000000"/>
          <w:sz w:val="28"/>
          <w:szCs w:val="28"/>
          <w:lang w:eastAsia="ru-RU"/>
        </w:rPr>
        <w:t>и</w:t>
      </w:r>
      <w:r w:rsidRPr="00857A82">
        <w:rPr>
          <w:color w:val="000000"/>
          <w:sz w:val="28"/>
          <w:szCs w:val="28"/>
          <w:lang w:eastAsia="ru-RU"/>
        </w:rPr>
        <w:t>тальных вложений в объекты государственной (муниципальной) собственн</w:t>
      </w:r>
      <w:r w:rsidRPr="00857A82">
        <w:rPr>
          <w:color w:val="000000"/>
          <w:sz w:val="28"/>
          <w:szCs w:val="28"/>
          <w:lang w:eastAsia="ru-RU"/>
        </w:rPr>
        <w:t>о</w:t>
      </w:r>
      <w:r w:rsidRPr="00857A82">
        <w:rPr>
          <w:color w:val="000000"/>
          <w:sz w:val="28"/>
          <w:szCs w:val="28"/>
          <w:lang w:eastAsia="ru-RU"/>
        </w:rPr>
        <w:t>сти в рамках реализации мероприятий по социально-экономическому разв</w:t>
      </w:r>
      <w:r w:rsidRPr="00857A82">
        <w:rPr>
          <w:color w:val="000000"/>
          <w:sz w:val="28"/>
          <w:szCs w:val="28"/>
          <w:lang w:eastAsia="ru-RU"/>
        </w:rPr>
        <w:t>и</w:t>
      </w:r>
      <w:r w:rsidRPr="00857A82">
        <w:rPr>
          <w:color w:val="000000"/>
          <w:sz w:val="28"/>
          <w:szCs w:val="28"/>
          <w:lang w:eastAsia="ru-RU"/>
        </w:rPr>
        <w:t>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(строительство городских объектов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ритории, прилегающей к ул. Озерной).</w:t>
      </w:r>
    </w:p>
    <w:p w:rsidR="004E79EB" w:rsidRDefault="004E79EB" w:rsidP="004E79EB">
      <w:pPr>
        <w:ind w:firstLine="708"/>
        <w:jc w:val="both"/>
        <w:rPr>
          <w:sz w:val="28"/>
          <w:szCs w:val="28"/>
        </w:rPr>
      </w:pPr>
    </w:p>
    <w:p w:rsidR="004E79EB" w:rsidRDefault="004E79EB" w:rsidP="004E79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Перераспределение бюджетных ассигнований в расходной части бюджета 2024 года по собственным средствам в сумме 30 915,75 тыс. рублей, в том числе:</w:t>
      </w:r>
    </w:p>
    <w:p w:rsidR="004E79EB" w:rsidRPr="00727AE5" w:rsidRDefault="004E79EB" w:rsidP="004E79EB">
      <w:pPr>
        <w:ind w:firstLine="709"/>
        <w:jc w:val="both"/>
        <w:rPr>
          <w:sz w:val="28"/>
          <w:szCs w:val="28"/>
        </w:rPr>
      </w:pPr>
      <w:r w:rsidRPr="00727AE5">
        <w:rPr>
          <w:sz w:val="28"/>
          <w:szCs w:val="28"/>
        </w:rPr>
        <w:t>2.1.  Уменьшить бюджетные ассигнования Управлению городского х</w:t>
      </w:r>
      <w:r w:rsidRPr="00727AE5">
        <w:rPr>
          <w:sz w:val="28"/>
          <w:szCs w:val="28"/>
        </w:rPr>
        <w:t>о</w:t>
      </w:r>
      <w:r w:rsidRPr="00727AE5">
        <w:rPr>
          <w:sz w:val="28"/>
          <w:szCs w:val="28"/>
        </w:rPr>
        <w:t>зяйства администрации города-курорта Кисловодска по расходам на озелен</w:t>
      </w:r>
      <w:r w:rsidRPr="00727AE5">
        <w:rPr>
          <w:sz w:val="28"/>
          <w:szCs w:val="28"/>
        </w:rPr>
        <w:t>е</w:t>
      </w:r>
      <w:r w:rsidRPr="00727AE5">
        <w:rPr>
          <w:sz w:val="28"/>
          <w:szCs w:val="28"/>
        </w:rPr>
        <w:t>ние;</w:t>
      </w:r>
    </w:p>
    <w:p w:rsidR="004E79EB" w:rsidRPr="00727AE5" w:rsidRDefault="004E79EB" w:rsidP="004E79EB">
      <w:pPr>
        <w:jc w:val="both"/>
        <w:rPr>
          <w:sz w:val="28"/>
          <w:szCs w:val="28"/>
        </w:rPr>
      </w:pPr>
      <w:r w:rsidRPr="00727AE5">
        <w:rPr>
          <w:sz w:val="28"/>
          <w:szCs w:val="28"/>
        </w:rPr>
        <w:t xml:space="preserve">         2.2.  Увеличить бюджетные ассигнования Управлению городского х</w:t>
      </w:r>
      <w:r w:rsidRPr="00727AE5">
        <w:rPr>
          <w:sz w:val="28"/>
          <w:szCs w:val="28"/>
        </w:rPr>
        <w:t>о</w:t>
      </w:r>
      <w:r w:rsidRPr="00727AE5">
        <w:rPr>
          <w:sz w:val="28"/>
          <w:szCs w:val="28"/>
        </w:rPr>
        <w:t xml:space="preserve">зяйства администрации города-курорта Кисловодска на </w:t>
      </w:r>
      <w:proofErr w:type="spellStart"/>
      <w:r w:rsidRPr="00727AE5">
        <w:rPr>
          <w:sz w:val="28"/>
          <w:szCs w:val="28"/>
        </w:rPr>
        <w:t>софинансирование</w:t>
      </w:r>
      <w:proofErr w:type="spellEnd"/>
      <w:r w:rsidRPr="00727AE5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:</w:t>
      </w:r>
    </w:p>
    <w:p w:rsidR="004E79EB" w:rsidRDefault="004E79EB" w:rsidP="004E79EB">
      <w:pPr>
        <w:ind w:firstLine="567"/>
        <w:jc w:val="both"/>
        <w:rPr>
          <w:sz w:val="28"/>
          <w:szCs w:val="28"/>
        </w:rPr>
      </w:pPr>
      <w:r w:rsidRPr="00727AE5">
        <w:rPr>
          <w:sz w:val="28"/>
          <w:szCs w:val="28"/>
        </w:rPr>
        <w:t xml:space="preserve"> 2.1. </w:t>
      </w:r>
      <w:r>
        <w:rPr>
          <w:sz w:val="28"/>
          <w:szCs w:val="28"/>
        </w:rPr>
        <w:t xml:space="preserve"> </w:t>
      </w:r>
      <w:r w:rsidRPr="00727AE5">
        <w:rPr>
          <w:sz w:val="28"/>
          <w:szCs w:val="28"/>
        </w:rPr>
        <w:t>27 411,29 тыс. рублей – благоустройство территории, прилегающей</w:t>
      </w:r>
      <w:r>
        <w:rPr>
          <w:sz w:val="28"/>
          <w:szCs w:val="28"/>
        </w:rPr>
        <w:t xml:space="preserve"> к «Старому озеру» города-курорта Кисловодска;</w:t>
      </w:r>
    </w:p>
    <w:p w:rsidR="004E79EB" w:rsidRDefault="004E79EB" w:rsidP="004E79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2.2. 3 504,46</w:t>
      </w:r>
      <w:r w:rsidRPr="00196337">
        <w:rPr>
          <w:sz w:val="28"/>
          <w:szCs w:val="28"/>
        </w:rPr>
        <w:t xml:space="preserve">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строительство городских объектов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прилегающей к ул. Озерной.</w:t>
      </w:r>
    </w:p>
    <w:p w:rsidR="004E79EB" w:rsidRDefault="004E79EB" w:rsidP="004E79EB">
      <w:pPr>
        <w:ind w:firstLine="567"/>
        <w:jc w:val="both"/>
        <w:rPr>
          <w:sz w:val="28"/>
          <w:szCs w:val="28"/>
        </w:rPr>
      </w:pPr>
    </w:p>
    <w:p w:rsidR="004E79EB" w:rsidRDefault="004E79EB" w:rsidP="004E79EB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</w:t>
      </w:r>
    </w:p>
    <w:p w:rsidR="004E79EB" w:rsidRDefault="004E79EB" w:rsidP="004E79EB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4E79EB" w:rsidRDefault="004E79EB" w:rsidP="004E79EB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:rsidR="004E79EB" w:rsidRDefault="004E79EB" w:rsidP="004E79EB">
      <w:pPr>
        <w:shd w:val="clear" w:color="auto" w:fill="FFFFFF"/>
        <w:spacing w:line="240" w:lineRule="exact"/>
        <w:ind w:left="5"/>
        <w:rPr>
          <w:color w:val="000000"/>
          <w:sz w:val="28"/>
          <w:szCs w:val="28"/>
        </w:rPr>
      </w:pPr>
      <w:r>
        <w:rPr>
          <w:sz w:val="28"/>
          <w:szCs w:val="28"/>
        </w:rPr>
        <w:t>Кисловодска                                                                                     Т.С. Середкина</w:t>
      </w:r>
    </w:p>
    <w:sectPr w:rsidR="004E79EB" w:rsidSect="009702C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426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E5" w:rsidRDefault="006B3DE5">
      <w:r>
        <w:separator/>
      </w:r>
    </w:p>
  </w:endnote>
  <w:endnote w:type="continuationSeparator" w:id="0">
    <w:p w:rsidR="006B3DE5" w:rsidRDefault="006B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E5" w:rsidRDefault="006B3DE5">
      <w:r>
        <w:separator/>
      </w:r>
    </w:p>
  </w:footnote>
  <w:footnote w:type="continuationSeparator" w:id="0">
    <w:p w:rsidR="006B3DE5" w:rsidRDefault="006B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4E79EB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625" w:rsidRDefault="009C4625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:rsidR="009C4625" w:rsidRDefault="009C4625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C4625" w:rsidRDefault="009C462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9C462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5E9">
      <w:rPr>
        <w:noProof/>
      </w:rPr>
      <w:t>3</w:t>
    </w:r>
    <w:r>
      <w:fldChar w:fldCharType="end"/>
    </w:r>
  </w:p>
  <w:p w:rsidR="009C4625" w:rsidRDefault="009C462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82B9A"/>
    <w:multiLevelType w:val="hybridMultilevel"/>
    <w:tmpl w:val="A268D854"/>
    <w:lvl w:ilvl="0" w:tplc="8526A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51419"/>
    <w:rsid w:val="00053FD1"/>
    <w:rsid w:val="00054657"/>
    <w:rsid w:val="00080A57"/>
    <w:rsid w:val="00085B34"/>
    <w:rsid w:val="00091D4D"/>
    <w:rsid w:val="00097A99"/>
    <w:rsid w:val="000A68C8"/>
    <w:rsid w:val="000B2156"/>
    <w:rsid w:val="000B7B4D"/>
    <w:rsid w:val="000D0F24"/>
    <w:rsid w:val="000D13FB"/>
    <w:rsid w:val="000E37DC"/>
    <w:rsid w:val="000E6618"/>
    <w:rsid w:val="000F2B84"/>
    <w:rsid w:val="000F31C0"/>
    <w:rsid w:val="000F3702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45D9"/>
    <w:rsid w:val="00146B45"/>
    <w:rsid w:val="0015695F"/>
    <w:rsid w:val="0017490A"/>
    <w:rsid w:val="0017761F"/>
    <w:rsid w:val="001963E4"/>
    <w:rsid w:val="00196C1B"/>
    <w:rsid w:val="001A5211"/>
    <w:rsid w:val="001B01AC"/>
    <w:rsid w:val="001B0812"/>
    <w:rsid w:val="001B1B48"/>
    <w:rsid w:val="001B586A"/>
    <w:rsid w:val="001B7242"/>
    <w:rsid w:val="001C55B8"/>
    <w:rsid w:val="001D6AA1"/>
    <w:rsid w:val="001F4BC9"/>
    <w:rsid w:val="00205D32"/>
    <w:rsid w:val="00210384"/>
    <w:rsid w:val="00220AF9"/>
    <w:rsid w:val="0022104A"/>
    <w:rsid w:val="00221068"/>
    <w:rsid w:val="0024183E"/>
    <w:rsid w:val="00250102"/>
    <w:rsid w:val="00252677"/>
    <w:rsid w:val="002711E0"/>
    <w:rsid w:val="002719F1"/>
    <w:rsid w:val="0027280E"/>
    <w:rsid w:val="00277148"/>
    <w:rsid w:val="00295E3C"/>
    <w:rsid w:val="002A2369"/>
    <w:rsid w:val="002B47F2"/>
    <w:rsid w:val="002C26F5"/>
    <w:rsid w:val="002C2AC9"/>
    <w:rsid w:val="002C794F"/>
    <w:rsid w:val="002F7764"/>
    <w:rsid w:val="00300A80"/>
    <w:rsid w:val="00317D88"/>
    <w:rsid w:val="00323038"/>
    <w:rsid w:val="00332BD9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02FB"/>
    <w:rsid w:val="003C338E"/>
    <w:rsid w:val="003D64EF"/>
    <w:rsid w:val="003E1907"/>
    <w:rsid w:val="003E6908"/>
    <w:rsid w:val="00400273"/>
    <w:rsid w:val="0040266D"/>
    <w:rsid w:val="00412881"/>
    <w:rsid w:val="00421B2B"/>
    <w:rsid w:val="00421EEE"/>
    <w:rsid w:val="004234DE"/>
    <w:rsid w:val="00426818"/>
    <w:rsid w:val="00434630"/>
    <w:rsid w:val="00455968"/>
    <w:rsid w:val="00461251"/>
    <w:rsid w:val="00476C00"/>
    <w:rsid w:val="00481483"/>
    <w:rsid w:val="00481931"/>
    <w:rsid w:val="0048265C"/>
    <w:rsid w:val="0048622E"/>
    <w:rsid w:val="00490DB1"/>
    <w:rsid w:val="004A13E9"/>
    <w:rsid w:val="004A47EB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4E79EB"/>
    <w:rsid w:val="0052112D"/>
    <w:rsid w:val="00521B22"/>
    <w:rsid w:val="005311D8"/>
    <w:rsid w:val="0053364C"/>
    <w:rsid w:val="005417CB"/>
    <w:rsid w:val="0054509C"/>
    <w:rsid w:val="00545642"/>
    <w:rsid w:val="00555FF6"/>
    <w:rsid w:val="00563C68"/>
    <w:rsid w:val="00575DBF"/>
    <w:rsid w:val="00581294"/>
    <w:rsid w:val="00584805"/>
    <w:rsid w:val="0059783E"/>
    <w:rsid w:val="005A7AFE"/>
    <w:rsid w:val="005B41CF"/>
    <w:rsid w:val="005B66C3"/>
    <w:rsid w:val="005C0088"/>
    <w:rsid w:val="005D1672"/>
    <w:rsid w:val="005D335B"/>
    <w:rsid w:val="005E79B6"/>
    <w:rsid w:val="005F18C1"/>
    <w:rsid w:val="005F7CB9"/>
    <w:rsid w:val="00601206"/>
    <w:rsid w:val="00602630"/>
    <w:rsid w:val="0060361D"/>
    <w:rsid w:val="0060719A"/>
    <w:rsid w:val="006138D0"/>
    <w:rsid w:val="00622050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2BBC"/>
    <w:rsid w:val="006B05EF"/>
    <w:rsid w:val="006B106F"/>
    <w:rsid w:val="006B3DE5"/>
    <w:rsid w:val="006B4702"/>
    <w:rsid w:val="006C24B5"/>
    <w:rsid w:val="006C44A8"/>
    <w:rsid w:val="006C7EFD"/>
    <w:rsid w:val="006D352C"/>
    <w:rsid w:val="006E2916"/>
    <w:rsid w:val="006F0449"/>
    <w:rsid w:val="006F05D6"/>
    <w:rsid w:val="006F77D9"/>
    <w:rsid w:val="00700FCB"/>
    <w:rsid w:val="00704E2A"/>
    <w:rsid w:val="0070614C"/>
    <w:rsid w:val="00706A72"/>
    <w:rsid w:val="00712499"/>
    <w:rsid w:val="00725D4D"/>
    <w:rsid w:val="00727CFA"/>
    <w:rsid w:val="00730E87"/>
    <w:rsid w:val="00731EDA"/>
    <w:rsid w:val="007343EB"/>
    <w:rsid w:val="0074052B"/>
    <w:rsid w:val="00743B47"/>
    <w:rsid w:val="00745C0D"/>
    <w:rsid w:val="0075226D"/>
    <w:rsid w:val="007575C4"/>
    <w:rsid w:val="00773E28"/>
    <w:rsid w:val="0078382D"/>
    <w:rsid w:val="007873A8"/>
    <w:rsid w:val="007934C7"/>
    <w:rsid w:val="00794DB5"/>
    <w:rsid w:val="007A41D0"/>
    <w:rsid w:val="007A76A4"/>
    <w:rsid w:val="007B026A"/>
    <w:rsid w:val="007C3F1E"/>
    <w:rsid w:val="007C7402"/>
    <w:rsid w:val="007D187E"/>
    <w:rsid w:val="007D1F9F"/>
    <w:rsid w:val="007D201B"/>
    <w:rsid w:val="007E335D"/>
    <w:rsid w:val="00804F91"/>
    <w:rsid w:val="00816587"/>
    <w:rsid w:val="0082347E"/>
    <w:rsid w:val="008335EB"/>
    <w:rsid w:val="00840D70"/>
    <w:rsid w:val="00840D78"/>
    <w:rsid w:val="00844BE1"/>
    <w:rsid w:val="0084746A"/>
    <w:rsid w:val="0086270F"/>
    <w:rsid w:val="00863E83"/>
    <w:rsid w:val="008670A9"/>
    <w:rsid w:val="008674B9"/>
    <w:rsid w:val="008675E9"/>
    <w:rsid w:val="0087116A"/>
    <w:rsid w:val="00875C1C"/>
    <w:rsid w:val="0088182C"/>
    <w:rsid w:val="008908AA"/>
    <w:rsid w:val="008910CD"/>
    <w:rsid w:val="00894141"/>
    <w:rsid w:val="008956AC"/>
    <w:rsid w:val="00896301"/>
    <w:rsid w:val="008A3169"/>
    <w:rsid w:val="008B06C8"/>
    <w:rsid w:val="008D4374"/>
    <w:rsid w:val="008D55A4"/>
    <w:rsid w:val="008D5C6A"/>
    <w:rsid w:val="008D620E"/>
    <w:rsid w:val="008E57FE"/>
    <w:rsid w:val="009052B0"/>
    <w:rsid w:val="009111E4"/>
    <w:rsid w:val="00911D5A"/>
    <w:rsid w:val="0092193A"/>
    <w:rsid w:val="00931AFF"/>
    <w:rsid w:val="00945261"/>
    <w:rsid w:val="009468A8"/>
    <w:rsid w:val="00951B91"/>
    <w:rsid w:val="009553A2"/>
    <w:rsid w:val="00964782"/>
    <w:rsid w:val="009702C5"/>
    <w:rsid w:val="0098355F"/>
    <w:rsid w:val="009853F3"/>
    <w:rsid w:val="0099038C"/>
    <w:rsid w:val="0099096F"/>
    <w:rsid w:val="0099296A"/>
    <w:rsid w:val="009A4393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6786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18A5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2A3E"/>
    <w:rsid w:val="00B848A3"/>
    <w:rsid w:val="00B90B84"/>
    <w:rsid w:val="00B91D30"/>
    <w:rsid w:val="00BA60DF"/>
    <w:rsid w:val="00BB09BF"/>
    <w:rsid w:val="00BB1167"/>
    <w:rsid w:val="00BB5C6E"/>
    <w:rsid w:val="00BC1763"/>
    <w:rsid w:val="00BC3C55"/>
    <w:rsid w:val="00BD5631"/>
    <w:rsid w:val="00BE11FE"/>
    <w:rsid w:val="00BE259C"/>
    <w:rsid w:val="00C00CBC"/>
    <w:rsid w:val="00C02382"/>
    <w:rsid w:val="00C04352"/>
    <w:rsid w:val="00C10AF6"/>
    <w:rsid w:val="00C17E5D"/>
    <w:rsid w:val="00C23AAF"/>
    <w:rsid w:val="00C26961"/>
    <w:rsid w:val="00C274B1"/>
    <w:rsid w:val="00C27587"/>
    <w:rsid w:val="00C46DA5"/>
    <w:rsid w:val="00C50919"/>
    <w:rsid w:val="00C54D19"/>
    <w:rsid w:val="00C6489F"/>
    <w:rsid w:val="00C716D3"/>
    <w:rsid w:val="00C71BB8"/>
    <w:rsid w:val="00C7470E"/>
    <w:rsid w:val="00C771E6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D567E"/>
    <w:rsid w:val="00CE3B47"/>
    <w:rsid w:val="00CF3EEB"/>
    <w:rsid w:val="00D13276"/>
    <w:rsid w:val="00D13411"/>
    <w:rsid w:val="00D16C26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15A7C"/>
    <w:rsid w:val="00E22C72"/>
    <w:rsid w:val="00E32501"/>
    <w:rsid w:val="00E45F80"/>
    <w:rsid w:val="00E463EB"/>
    <w:rsid w:val="00E6004C"/>
    <w:rsid w:val="00E77F39"/>
    <w:rsid w:val="00EB7871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5D6"/>
    <w:rsid w:val="00F46D42"/>
    <w:rsid w:val="00F60FAE"/>
    <w:rsid w:val="00F7560E"/>
    <w:rsid w:val="00F7650B"/>
    <w:rsid w:val="00F82055"/>
    <w:rsid w:val="00F82B7D"/>
    <w:rsid w:val="00F83300"/>
    <w:rsid w:val="00F83723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8"/>
  </w:style>
  <w:style w:type="character" w:customStyle="1" w:styleId="a9">
    <w:name w:val="Основной текст Знак"/>
    <w:link w:val="a8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8"/>
  </w:style>
  <w:style w:type="character" w:customStyle="1" w:styleId="a9">
    <w:name w:val="Основной текст Знак"/>
    <w:link w:val="a8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C4F3-30AE-4D4A-906A-726F5C1D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4</cp:revision>
  <cp:lastPrinted>2023-01-31T12:06:00Z</cp:lastPrinted>
  <dcterms:created xsi:type="dcterms:W3CDTF">2023-07-10T14:15:00Z</dcterms:created>
  <dcterms:modified xsi:type="dcterms:W3CDTF">2023-07-10T14:31:00Z</dcterms:modified>
</cp:coreProperties>
</file>