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39CE" w14:textId="7372AE95" w:rsidR="008B23B4" w:rsidRPr="008B23B4" w:rsidRDefault="008B23B4" w:rsidP="008B23B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:lang w:eastAsia="ru-RU"/>
          <w14:ligatures w14:val="none"/>
        </w:rPr>
      </w:pPr>
      <w:bookmarkStart w:id="0" w:name="_Hlk144137571"/>
      <w:r w:rsidRPr="008B23B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FCE16B0" wp14:editId="21AC8B8F">
            <wp:extent cx="590550" cy="723900"/>
            <wp:effectExtent l="0" t="0" r="0" b="0"/>
            <wp:docPr id="1316146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B3B7A" w14:textId="77777777" w:rsidR="008B23B4" w:rsidRPr="008B23B4" w:rsidRDefault="008B23B4" w:rsidP="008B23B4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36"/>
          <w:szCs w:val="20"/>
          <w:lang w:eastAsia="ru-RU"/>
          <w14:ligatures w14:val="none"/>
        </w:rPr>
      </w:pPr>
      <w:r w:rsidRPr="008B23B4">
        <w:rPr>
          <w:rFonts w:ascii="Times New Roman" w:eastAsia="Times New Roman" w:hAnsi="Times New Roman" w:cs="Times New Roman"/>
          <w:b/>
          <w:snapToGrid w:val="0"/>
          <w:kern w:val="0"/>
          <w:sz w:val="44"/>
          <w:szCs w:val="20"/>
          <w:lang w:eastAsia="ru-RU"/>
          <w14:ligatures w14:val="none"/>
        </w:rPr>
        <w:t>ПОСТАНОВЛЕНИЕ</w:t>
      </w:r>
    </w:p>
    <w:p w14:paraId="3F656E2B" w14:textId="77777777" w:rsidR="008B23B4" w:rsidRPr="008B23B4" w:rsidRDefault="008B23B4" w:rsidP="008B23B4">
      <w:pPr>
        <w:spacing w:after="0" w:line="360" w:lineRule="auto"/>
        <w:ind w:right="-426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0"/>
          <w:lang w:eastAsia="ru-RU"/>
          <w14:ligatures w14:val="none"/>
        </w:rPr>
      </w:pPr>
      <w:r w:rsidRPr="008B23B4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0"/>
          <w:lang w:eastAsia="ru-RU"/>
          <w14:ligatures w14:val="none"/>
        </w:rPr>
        <w:t>АДМИНИСТРАЦИИ ГОРОДА-КУРОРТА КИСЛОВОДСКА</w:t>
      </w:r>
    </w:p>
    <w:p w14:paraId="31404E55" w14:textId="77777777" w:rsidR="008B23B4" w:rsidRPr="008B23B4" w:rsidRDefault="008B23B4" w:rsidP="008B23B4">
      <w:pPr>
        <w:spacing w:after="0" w:line="360" w:lineRule="auto"/>
        <w:ind w:right="-425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0"/>
          <w:lang w:eastAsia="ru-RU"/>
          <w14:ligatures w14:val="none"/>
        </w:rPr>
      </w:pPr>
      <w:r w:rsidRPr="008B23B4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0"/>
          <w:lang w:eastAsia="ru-RU"/>
          <w14:ligatures w14:val="none"/>
        </w:rPr>
        <w:t>СТАВРОПОЛЬСКОГО КРАЯ</w:t>
      </w: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1560"/>
        <w:gridCol w:w="567"/>
        <w:gridCol w:w="4394"/>
        <w:gridCol w:w="992"/>
        <w:gridCol w:w="1417"/>
        <w:gridCol w:w="460"/>
      </w:tblGrid>
      <w:tr w:rsidR="008B23B4" w:rsidRPr="008B23B4" w14:paraId="73F54989" w14:textId="77777777" w:rsidTr="00C33B88">
        <w:tc>
          <w:tcPr>
            <w:tcW w:w="1560" w:type="dxa"/>
            <w:tcBorders>
              <w:bottom w:val="single" w:sz="4" w:space="0" w:color="auto"/>
            </w:tcBorders>
          </w:tcPr>
          <w:p w14:paraId="0B09CF59" w14:textId="77777777" w:rsidR="008B23B4" w:rsidRPr="008B23B4" w:rsidRDefault="008B23B4" w:rsidP="008B23B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8B23B4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0"/>
                <w:lang w:eastAsia="ru-RU"/>
                <w14:ligatures w14:val="none"/>
              </w:rPr>
              <w:t>28.08.2023</w:t>
            </w:r>
          </w:p>
        </w:tc>
        <w:tc>
          <w:tcPr>
            <w:tcW w:w="567" w:type="dxa"/>
          </w:tcPr>
          <w:p w14:paraId="12645337" w14:textId="77777777" w:rsidR="008B23B4" w:rsidRPr="008B23B4" w:rsidRDefault="008B23B4" w:rsidP="008B23B4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2DD91C34" w14:textId="77777777" w:rsidR="008B23B4" w:rsidRPr="008B23B4" w:rsidRDefault="008B23B4" w:rsidP="008B23B4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8B23B4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0"/>
                <w:lang w:eastAsia="ru-RU"/>
                <w14:ligatures w14:val="none"/>
              </w:rPr>
              <w:t xml:space="preserve">город - </w:t>
            </w:r>
            <w:proofErr w:type="gramStart"/>
            <w:r w:rsidRPr="008B23B4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0"/>
                <w:lang w:eastAsia="ru-RU"/>
                <w14:ligatures w14:val="none"/>
              </w:rPr>
              <w:t>курорт  Кисловодск</w:t>
            </w:r>
            <w:proofErr w:type="gramEnd"/>
          </w:p>
        </w:tc>
        <w:tc>
          <w:tcPr>
            <w:tcW w:w="992" w:type="dxa"/>
          </w:tcPr>
          <w:p w14:paraId="7D1BCBB5" w14:textId="77777777" w:rsidR="008B23B4" w:rsidRPr="008B23B4" w:rsidRDefault="008B23B4" w:rsidP="008B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8B23B4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0"/>
                <w:lang w:eastAsia="ru-RU"/>
                <w14:ligatures w14:val="none"/>
              </w:rPr>
              <w:t xml:space="preserve">      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62D046" w14:textId="77777777" w:rsidR="008B23B4" w:rsidRPr="008B23B4" w:rsidRDefault="008B23B4" w:rsidP="008B23B4">
            <w:pPr>
              <w:spacing w:after="0" w:line="240" w:lineRule="auto"/>
              <w:ind w:left="34" w:right="-109" w:hanging="34"/>
              <w:jc w:val="center"/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0"/>
                <w:lang w:eastAsia="ru-RU"/>
                <w14:ligatures w14:val="none"/>
              </w:rPr>
            </w:pPr>
            <w:r w:rsidRPr="008B23B4">
              <w:rPr>
                <w:rFonts w:ascii="Times New Roman" w:eastAsia="Times New Roman" w:hAnsi="Times New Roman" w:cs="Times New Roman"/>
                <w:snapToGrid w:val="0"/>
                <w:kern w:val="0"/>
                <w:sz w:val="28"/>
                <w:szCs w:val="20"/>
                <w:lang w:eastAsia="ru-RU"/>
                <w14:ligatures w14:val="none"/>
              </w:rPr>
              <w:t>805</w:t>
            </w:r>
          </w:p>
        </w:tc>
        <w:tc>
          <w:tcPr>
            <w:tcW w:w="460" w:type="dxa"/>
          </w:tcPr>
          <w:p w14:paraId="1FDCC81A" w14:textId="77777777" w:rsidR="008B23B4" w:rsidRPr="008B23B4" w:rsidRDefault="008B23B4" w:rsidP="008B23B4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8B23B4" w:rsidRPr="008B23B4" w14:paraId="4E8845D4" w14:textId="77777777" w:rsidTr="00C33B88">
        <w:tc>
          <w:tcPr>
            <w:tcW w:w="1560" w:type="dxa"/>
            <w:tcBorders>
              <w:top w:val="single" w:sz="4" w:space="0" w:color="auto"/>
            </w:tcBorders>
          </w:tcPr>
          <w:p w14:paraId="24130089" w14:textId="77777777" w:rsidR="008B23B4" w:rsidRPr="008B23B4" w:rsidRDefault="008B23B4" w:rsidP="008B23B4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080853AD" w14:textId="77777777" w:rsidR="008B23B4" w:rsidRPr="008B23B4" w:rsidRDefault="008B23B4" w:rsidP="008B23B4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394" w:type="dxa"/>
          </w:tcPr>
          <w:p w14:paraId="427EC766" w14:textId="77777777" w:rsidR="008B23B4" w:rsidRPr="008B23B4" w:rsidRDefault="008B23B4" w:rsidP="008B23B4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14B46CB3" w14:textId="77777777" w:rsidR="008B23B4" w:rsidRPr="008B23B4" w:rsidRDefault="008B23B4" w:rsidP="008B23B4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8BABDEE" w14:textId="77777777" w:rsidR="008B23B4" w:rsidRPr="008B23B4" w:rsidRDefault="008B23B4" w:rsidP="008B23B4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460" w:type="dxa"/>
          </w:tcPr>
          <w:p w14:paraId="5F15486C" w14:textId="77777777" w:rsidR="008B23B4" w:rsidRPr="008B23B4" w:rsidRDefault="008B23B4" w:rsidP="008B23B4">
            <w:pPr>
              <w:spacing w:after="0" w:line="240" w:lineRule="auto"/>
              <w:ind w:right="-425"/>
              <w:jc w:val="center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</w:tbl>
    <w:p w14:paraId="5CEBB3C0" w14:textId="77777777" w:rsidR="008B23B4" w:rsidRPr="008B23B4" w:rsidRDefault="008B23B4" w:rsidP="008B23B4">
      <w:pPr>
        <w:spacing w:after="0" w:line="240" w:lineRule="exact"/>
        <w:ind w:right="-142"/>
        <w:rPr>
          <w:rFonts w:ascii="Times New Roman" w:eastAsia="Times New Roman" w:hAnsi="Times New Roman" w:cs="Times New Roman"/>
          <w:snapToGrid w:val="0"/>
          <w:kern w:val="0"/>
          <w:sz w:val="28"/>
          <w:szCs w:val="20"/>
          <w:lang w:eastAsia="ru-RU"/>
          <w14:ligatures w14:val="none"/>
        </w:rPr>
      </w:pPr>
    </w:p>
    <w:p w14:paraId="595BAF81" w14:textId="0FFF2A4D" w:rsidR="008B23B4" w:rsidRPr="008B23B4" w:rsidRDefault="008B23B4" w:rsidP="008B23B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 проведении в 2023 году конкурса «</w:t>
      </w:r>
      <w:r w:rsidR="002C48E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Заряди любовью</w:t>
      </w: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Кисловодск» среди жителей и гостей города-курорта Кисловодска </w:t>
      </w: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лучшее признание в любви городу-курорту Кисловодску</w:t>
      </w:r>
    </w:p>
    <w:p w14:paraId="2D68D124" w14:textId="77777777" w:rsidR="008B23B4" w:rsidRPr="008B23B4" w:rsidRDefault="008B23B4" w:rsidP="008B2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92C0D6C" w14:textId="77777777" w:rsidR="008B23B4" w:rsidRPr="008B23B4" w:rsidRDefault="008B23B4" w:rsidP="008B2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A0BBCAE" w14:textId="77777777" w:rsidR="008B23B4" w:rsidRPr="008B23B4" w:rsidRDefault="008B23B4" w:rsidP="008B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B23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целях </w:t>
      </w: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поддержки творческой активности жителей и гостей города-курорта</w:t>
      </w:r>
      <w:r w:rsidRPr="008B23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администрация города-курорта Кисловодска</w:t>
      </w:r>
    </w:p>
    <w:p w14:paraId="4F522DE3" w14:textId="77777777" w:rsidR="008B23B4" w:rsidRPr="008B23B4" w:rsidRDefault="008B23B4" w:rsidP="008B2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EB72CAB" w14:textId="77777777" w:rsidR="008B23B4" w:rsidRPr="008B23B4" w:rsidRDefault="008B23B4" w:rsidP="008B23B4">
      <w:pPr>
        <w:snapToGrid w:val="0"/>
        <w:spacing w:after="0" w:line="240" w:lineRule="auto"/>
        <w:ind w:right="-6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23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74394F5F" w14:textId="77777777" w:rsidR="008B23B4" w:rsidRPr="008B23B4" w:rsidRDefault="008B23B4" w:rsidP="008B23B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5A6D2A4" w14:textId="77777777" w:rsidR="008B23B4" w:rsidRPr="008B23B4" w:rsidRDefault="008B23B4" w:rsidP="008B23B4">
      <w:pPr>
        <w:keepLines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Провести с 29 августа по 09 сентября 2023 года конкурс </w:t>
      </w: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«</w:t>
      </w:r>
      <w:bookmarkStart w:id="1" w:name="_Hlk144210433"/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Заряди любовью</w:t>
      </w:r>
      <w:bookmarkEnd w:id="1"/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Кисловодск» </w:t>
      </w:r>
      <w:r w:rsidRPr="008B23B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среди </w:t>
      </w: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жителей и гостей города-курорта Кисловодска </w:t>
      </w: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лучшее признание в любви городу-курорту Кисловодску. </w:t>
      </w:r>
    </w:p>
    <w:p w14:paraId="7BEBC367" w14:textId="77777777" w:rsidR="008B23B4" w:rsidRPr="008B23B4" w:rsidRDefault="008B23B4" w:rsidP="008B23B4">
      <w:pPr>
        <w:keepLines/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EB440DA" w14:textId="77777777" w:rsidR="008B23B4" w:rsidRPr="008B23B4" w:rsidRDefault="008B23B4" w:rsidP="008B23B4">
      <w:pPr>
        <w:keepLines/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Утвердить прилагаемые:</w:t>
      </w:r>
    </w:p>
    <w:p w14:paraId="0428BD8C" w14:textId="77777777" w:rsidR="008B23B4" w:rsidRPr="008B23B4" w:rsidRDefault="008B23B4" w:rsidP="008B23B4">
      <w:pPr>
        <w:keepLines/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2.1. Положение о конкурсе </w:t>
      </w: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«Заряди любовью Кисловодск» </w:t>
      </w:r>
      <w:r w:rsidRPr="008B23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среди </w:t>
      </w: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жителей и гостей города-курорта Кисловодска </w:t>
      </w: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лучшее признание в любви городу-курорту Кисловодску.</w:t>
      </w:r>
    </w:p>
    <w:p w14:paraId="29FC48E0" w14:textId="77777777" w:rsidR="008B23B4" w:rsidRPr="008B23B4" w:rsidRDefault="008B23B4" w:rsidP="008B23B4">
      <w:pPr>
        <w:keepLines/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2.2. Состав конкурсной комиссии по проведению конкурса</w:t>
      </w:r>
      <w:r w:rsidRPr="008B23B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«Заряди любовью Кисловодск» </w:t>
      </w:r>
      <w:r w:rsidRPr="008B23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среди </w:t>
      </w: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жителей и гостей города-курорта Кисловодска </w:t>
      </w: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лучшее признание в любви городу-курорту Кисловодску.</w:t>
      </w:r>
    </w:p>
    <w:p w14:paraId="4E8488E0" w14:textId="77777777" w:rsidR="008B23B4" w:rsidRPr="008B23B4" w:rsidRDefault="008B23B4" w:rsidP="008B23B4">
      <w:pPr>
        <w:keepLines/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D83C880" w14:textId="77777777" w:rsidR="008B23B4" w:rsidRPr="008B23B4" w:rsidRDefault="008B23B4" w:rsidP="008B23B4">
      <w:pPr>
        <w:widowControl w:val="0"/>
        <w:shd w:val="clear" w:color="auto" w:fill="FFFFFF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23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Информационно-техническому отделу администрации города-курорта Кисловодска разместить настоящее постановление на официальном сайте администрации города-курорта Кисловодска в сети Интернет.</w:t>
      </w:r>
    </w:p>
    <w:p w14:paraId="53AFA925" w14:textId="77777777" w:rsidR="008B23B4" w:rsidRPr="008B23B4" w:rsidRDefault="008B23B4" w:rsidP="008B23B4">
      <w:pPr>
        <w:widowControl w:val="0"/>
        <w:shd w:val="clear" w:color="auto" w:fill="FFFFFF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F8D7B2" w14:textId="6667BCB9" w:rsidR="008B23B4" w:rsidRPr="008B23B4" w:rsidRDefault="008B23B4" w:rsidP="008B23B4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23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выполнением настоящего постановления возложить </w:t>
      </w:r>
      <w:proofErr w:type="gramStart"/>
      <w:r w:rsidRPr="008B23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 управляющего</w:t>
      </w:r>
      <w:proofErr w:type="gramEnd"/>
      <w:r w:rsidRPr="008B23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делами  администрации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8B23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города-курорта  Кисловодска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B23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Г.Л. Рубцову.</w:t>
      </w:r>
    </w:p>
    <w:p w14:paraId="297786AE" w14:textId="77777777" w:rsidR="008B23B4" w:rsidRPr="008B23B4" w:rsidRDefault="008B23B4" w:rsidP="008B23B4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7691D5" w14:textId="77777777" w:rsidR="008B23B4" w:rsidRPr="008B23B4" w:rsidRDefault="008B23B4" w:rsidP="008B23B4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23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5.Настоящее постановление вступает в силу со дня его подписания.</w:t>
      </w:r>
    </w:p>
    <w:p w14:paraId="284B0288" w14:textId="77777777" w:rsidR="008B23B4" w:rsidRDefault="008B23B4" w:rsidP="008B23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798810" w14:textId="77777777" w:rsidR="008B23B4" w:rsidRPr="008B23B4" w:rsidRDefault="008B23B4" w:rsidP="008B23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ACE1E9" w14:textId="77777777" w:rsidR="008B23B4" w:rsidRPr="008B23B4" w:rsidRDefault="008B23B4" w:rsidP="008B23B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Глава города-курорта </w:t>
      </w:r>
    </w:p>
    <w:p w14:paraId="6363A4EC" w14:textId="77777777" w:rsidR="008B23B4" w:rsidRPr="008B23B4" w:rsidRDefault="008B23B4" w:rsidP="008B23B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Кисловодска</w:t>
      </w: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</w:r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  <w:t xml:space="preserve">          </w:t>
      </w:r>
      <w:proofErr w:type="spellStart"/>
      <w:r w:rsidRPr="008B23B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Е.И.Моисеев</w:t>
      </w:r>
      <w:proofErr w:type="spellEnd"/>
    </w:p>
    <w:bookmarkEnd w:id="0"/>
    <w:p w14:paraId="00BAE68D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D2B6985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57BD2EF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A57E1F9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884BFB2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7BAF4A1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A47A84B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A101CFC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734E44A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3269E36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B90415A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827FB53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0E192FE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8D0ED38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2295A1A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77292B3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172D583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D75DF6E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E093476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22E60DE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84701DC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71F2D43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2184319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7D2F52B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314395B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9E91D85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F1E3967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58D0632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E33AE04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FA7A10C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CDA4225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C2857CA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FB15FD1" w14:textId="77777777" w:rsid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D5D99A1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657D29F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2381713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CD9EA60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F0140BD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E1D60A9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812109B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813E2A6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DEADA11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5BC76E6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A2A1C4A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C8C0858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328DA0F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1422CDF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F015C5E" w14:textId="77777777" w:rsid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62635D9" w14:textId="77777777" w:rsid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74102FD" w14:textId="77777777" w:rsid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47E5282" w14:textId="77777777" w:rsid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DFE94A4" w14:textId="77777777" w:rsid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F326842" w14:textId="77777777" w:rsid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68C8765" w14:textId="77777777" w:rsid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22329BC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24151BA" w14:textId="77777777" w:rsidR="008B23B4" w:rsidRPr="008B23B4" w:rsidRDefault="008B23B4" w:rsidP="008B23B4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roofErr w:type="gramStart"/>
      <w:r w:rsidRPr="008B23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Начальник  правового</w:t>
      </w:r>
      <w:proofErr w:type="gramEnd"/>
      <w:r w:rsidRPr="008B23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управления </w:t>
      </w:r>
    </w:p>
    <w:p w14:paraId="6EE9134D" w14:textId="77777777" w:rsidR="008B23B4" w:rsidRPr="008B23B4" w:rsidRDefault="008B23B4" w:rsidP="008B23B4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roofErr w:type="gramStart"/>
      <w:r w:rsidRPr="008B23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администрации  города</w:t>
      </w:r>
      <w:proofErr w:type="gramEnd"/>
      <w:r w:rsidRPr="008B23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-курорта</w:t>
      </w:r>
    </w:p>
    <w:p w14:paraId="7E965CCA" w14:textId="3324DBF7" w:rsidR="008B23B4" w:rsidRPr="008B23B4" w:rsidRDefault="008B23B4" w:rsidP="008B23B4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8B23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Кисловодска</w:t>
      </w:r>
      <w:r w:rsidRPr="008B23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8B23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8B23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</w:r>
      <w:r w:rsidRPr="008B23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B23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О.С. </w:t>
      </w:r>
      <w:proofErr w:type="spellStart"/>
      <w:r w:rsidRPr="008B23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Кавалеристова</w:t>
      </w:r>
      <w:proofErr w:type="spellEnd"/>
    </w:p>
    <w:p w14:paraId="6972C045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246FFE3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8D3AC17" w14:textId="77777777" w:rsidR="008B23B4" w:rsidRPr="008B23B4" w:rsidRDefault="008B23B4" w:rsidP="008B23B4">
      <w:pPr>
        <w:spacing w:after="0" w:line="240" w:lineRule="exact"/>
        <w:ind w:left="5568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B7DB550" w14:textId="77777777" w:rsidR="008B23B4" w:rsidRPr="008B23B4" w:rsidRDefault="008B23B4" w:rsidP="008B23B4">
      <w:pPr>
        <w:tabs>
          <w:tab w:val="num" w:pos="0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Управляющий делами администрации</w:t>
      </w:r>
    </w:p>
    <w:p w14:paraId="00A1986E" w14:textId="3D3E9766" w:rsidR="008B23B4" w:rsidRPr="008B23B4" w:rsidRDefault="008B23B4" w:rsidP="008B23B4">
      <w:pPr>
        <w:tabs>
          <w:tab w:val="num" w:pos="0"/>
        </w:tabs>
        <w:spacing w:after="0" w:line="24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города-курорта Кисловодска </w:t>
      </w: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ab/>
      </w: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ab/>
      </w: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ab/>
      </w: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ab/>
      </w: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ab/>
      </w: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      </w:t>
      </w:r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  </w:t>
      </w:r>
      <w:proofErr w:type="spellStart"/>
      <w:r w:rsidRPr="008B23B4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Г.Л.Рубцова</w:t>
      </w:r>
      <w:proofErr w:type="spellEnd"/>
    </w:p>
    <w:p w14:paraId="21084B56" w14:textId="77777777" w:rsidR="002D30CB" w:rsidRDefault="002D30CB"/>
    <w:sectPr w:rsidR="002D30CB" w:rsidSect="008B23B4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C3C8C"/>
    <w:multiLevelType w:val="hybridMultilevel"/>
    <w:tmpl w:val="A09CF2A6"/>
    <w:lvl w:ilvl="0" w:tplc="ED64A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8205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7E"/>
    <w:rsid w:val="002C48E6"/>
    <w:rsid w:val="002D30CB"/>
    <w:rsid w:val="003E487E"/>
    <w:rsid w:val="008B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5F8B"/>
  <w15:chartTrackingRefBased/>
  <w15:docId w15:val="{EFD514AC-16BD-4CC5-8CFB-9EADD043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cp:lastPrinted>2023-08-29T11:41:00Z</cp:lastPrinted>
  <dcterms:created xsi:type="dcterms:W3CDTF">2023-08-29T11:23:00Z</dcterms:created>
  <dcterms:modified xsi:type="dcterms:W3CDTF">2023-08-29T11:44:00Z</dcterms:modified>
</cp:coreProperties>
</file>